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3DB6" w14:textId="63CF97C2" w:rsidR="004B50ED" w:rsidRPr="004E6779" w:rsidRDefault="003B5117" w:rsidP="004B50ED">
      <w:pPr>
        <w:widowControl/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</w:pPr>
      <w:r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>E’LON</w:t>
      </w:r>
    </w:p>
    <w:p w14:paraId="0EF5B240" w14:textId="212AE90F" w:rsidR="00400812" w:rsidRPr="004E6779" w:rsidRDefault="005E3E3C" w:rsidP="005E3E3C">
      <w:pPr>
        <w:ind w:left="-851" w:right="-739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3B5117" w:rsidRPr="004E6779">
        <w:rPr>
          <w:rFonts w:ascii="Times New Roman" w:hAnsi="Times New Roman"/>
          <w:b/>
          <w:sz w:val="28"/>
          <w:szCs w:val="28"/>
          <w:lang w:val="uz-Cyrl-UZ"/>
        </w:rPr>
        <w:t>Andijon</w:t>
      </w:r>
      <w:r w:rsidR="00400812"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3B5117" w:rsidRPr="004E6779">
        <w:rPr>
          <w:rFonts w:ascii="Times New Roman" w:hAnsi="Times New Roman"/>
          <w:b/>
          <w:sz w:val="28"/>
          <w:szCs w:val="28"/>
          <w:lang w:val="uz-Cyrl-UZ"/>
        </w:rPr>
        <w:t>davlat</w:t>
      </w:r>
      <w:r w:rsidR="00400812"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3B5117" w:rsidRPr="004E6779">
        <w:rPr>
          <w:rFonts w:ascii="Times New Roman" w:hAnsi="Times New Roman"/>
          <w:b/>
          <w:sz w:val="28"/>
          <w:szCs w:val="28"/>
          <w:lang w:val="uz-Cyrl-UZ"/>
        </w:rPr>
        <w:t>tibbiyot</w:t>
      </w:r>
      <w:r w:rsidR="00400812"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3B5117" w:rsidRPr="004E6779">
        <w:rPr>
          <w:rFonts w:ascii="Times New Roman" w:hAnsi="Times New Roman"/>
          <w:b/>
          <w:sz w:val="28"/>
          <w:szCs w:val="28"/>
          <w:lang w:val="uz-Cyrl-UZ"/>
        </w:rPr>
        <w:t>institutida</w:t>
      </w:r>
      <w:r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 </w:t>
      </w:r>
      <w:r w:rsidR="0037218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>2023</w:t>
      </w:r>
      <w:r w:rsidR="0037218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en-US" w:bidi="ar-SA"/>
        </w:rPr>
        <w:t>-</w:t>
      </w:r>
      <w:r w:rsidR="003B5117"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>yil</w:t>
      </w:r>
      <w:r w:rsidR="00D47FC4"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 xml:space="preserve"> 2</w:t>
      </w:r>
      <w:r w:rsidR="00400812"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>7</w:t>
      </w:r>
      <w:r w:rsidR="0037218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en-US" w:bidi="ar-SA"/>
        </w:rPr>
        <w:t>-</w:t>
      </w:r>
      <w:r w:rsidR="003B5117"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>noyabr</w:t>
      </w:r>
      <w:r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 xml:space="preserve"> </w:t>
      </w:r>
      <w:r w:rsidR="003B5117"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>kuni</w:t>
      </w:r>
      <w:r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 xml:space="preserve"> </w:t>
      </w:r>
      <w:r w:rsidR="003B5117"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>soat</w:t>
      </w:r>
      <w:r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 xml:space="preserve"> </w:t>
      </w:r>
      <w:r w:rsidR="00842862"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>9:</w:t>
      </w:r>
      <w:r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 xml:space="preserve">00 </w:t>
      </w:r>
      <w:r w:rsidR="003B5117" w:rsidRPr="004E677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  <w:t>da</w:t>
      </w:r>
      <w:r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3B5117" w:rsidRPr="004E6779">
        <w:rPr>
          <w:rFonts w:ascii="Times New Roman" w:hAnsi="Times New Roman"/>
          <w:b/>
          <w:sz w:val="28"/>
          <w:szCs w:val="28"/>
          <w:lang w:val="uz-Cyrl-UZ"/>
        </w:rPr>
        <w:t>Davlat</w:t>
      </w:r>
      <w:r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3B5117" w:rsidRPr="004E6779">
        <w:rPr>
          <w:rFonts w:ascii="Times New Roman" w:hAnsi="Times New Roman"/>
          <w:b/>
          <w:sz w:val="28"/>
          <w:szCs w:val="28"/>
          <w:lang w:val="uz-Cyrl-UZ"/>
        </w:rPr>
        <w:t>budjeti</w:t>
      </w:r>
      <w:r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3B5117" w:rsidRPr="004E6779">
        <w:rPr>
          <w:rFonts w:ascii="Times New Roman" w:hAnsi="Times New Roman"/>
          <w:b/>
          <w:sz w:val="28"/>
          <w:szCs w:val="28"/>
          <w:lang w:val="uz-Cyrl-UZ"/>
        </w:rPr>
        <w:t>hisobidan</w:t>
      </w:r>
      <w:r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2024</w:t>
      </w:r>
      <w:r w:rsidR="00372189">
        <w:rPr>
          <w:rFonts w:ascii="Times New Roman" w:hAnsi="Times New Roman"/>
          <w:b/>
          <w:sz w:val="28"/>
          <w:szCs w:val="28"/>
          <w:lang w:val="en-US"/>
        </w:rPr>
        <w:t>-</w:t>
      </w:r>
      <w:r w:rsidR="003B5117" w:rsidRPr="004E6779">
        <w:rPr>
          <w:rFonts w:ascii="Times New Roman" w:hAnsi="Times New Roman"/>
          <w:b/>
          <w:sz w:val="28"/>
          <w:szCs w:val="28"/>
          <w:lang w:val="uz-Cyrl-UZ"/>
        </w:rPr>
        <w:t>yil</w:t>
      </w:r>
      <w:r w:rsidR="00904FD7"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3B5117" w:rsidRPr="004E6779">
        <w:rPr>
          <w:rFonts w:ascii="Times New Roman" w:hAnsi="Times New Roman"/>
          <w:b/>
          <w:sz w:val="28"/>
          <w:szCs w:val="28"/>
          <w:lang w:val="uz-Cyrl-UZ"/>
        </w:rPr>
        <w:t>uchun</w:t>
      </w:r>
      <w:r w:rsidR="00904FD7"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372189">
        <w:rPr>
          <w:rFonts w:ascii="Times New Roman" w:hAnsi="Times New Roman"/>
          <w:b/>
          <w:sz w:val="28"/>
          <w:szCs w:val="28"/>
          <w:lang w:val="en-US"/>
        </w:rPr>
        <w:t>T</w:t>
      </w:r>
      <w:bookmarkStart w:id="0" w:name="_GoBack"/>
      <w:bookmarkEnd w:id="0"/>
      <w:r w:rsidR="003B5117" w:rsidRPr="004E6779">
        <w:rPr>
          <w:rFonts w:ascii="Times New Roman" w:hAnsi="Times New Roman"/>
          <w:b/>
          <w:sz w:val="28"/>
          <w:szCs w:val="28"/>
          <w:lang w:val="uz-Cyrl-UZ"/>
        </w:rPr>
        <w:t>ayanch</w:t>
      </w:r>
      <w:r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14:paraId="31CA4D74" w14:textId="326D967B" w:rsidR="005E3E3C" w:rsidRPr="004E6779" w:rsidRDefault="003B5117" w:rsidP="005E3E3C">
      <w:pPr>
        <w:ind w:left="-851" w:right="-739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4E6779">
        <w:rPr>
          <w:rFonts w:ascii="Times New Roman" w:hAnsi="Times New Roman"/>
          <w:b/>
          <w:sz w:val="28"/>
          <w:szCs w:val="28"/>
          <w:lang w:val="uz-Cyrl-UZ"/>
        </w:rPr>
        <w:t>doktoranturaga</w:t>
      </w:r>
      <w:r w:rsidR="00904FD7"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Pr="004E6779">
        <w:rPr>
          <w:rFonts w:ascii="Times New Roman" w:hAnsi="Times New Roman"/>
          <w:b/>
          <w:sz w:val="28"/>
          <w:szCs w:val="28"/>
          <w:lang w:val="uz-Cyrl-UZ"/>
        </w:rPr>
        <w:t>PhD</w:t>
      </w:r>
      <w:r w:rsidR="005E3E3C"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) </w:t>
      </w:r>
      <w:r w:rsidRPr="004E6779">
        <w:rPr>
          <w:rFonts w:ascii="Times New Roman" w:hAnsi="Times New Roman"/>
          <w:b/>
          <w:sz w:val="28"/>
          <w:szCs w:val="28"/>
          <w:lang w:val="uz-Cyrl-UZ"/>
        </w:rPr>
        <w:t>qabul</w:t>
      </w:r>
      <w:r w:rsidR="00904FD7"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4E6779">
        <w:rPr>
          <w:rFonts w:ascii="Times New Roman" w:hAnsi="Times New Roman"/>
          <w:b/>
          <w:sz w:val="28"/>
          <w:szCs w:val="28"/>
          <w:lang w:val="uz-Cyrl-UZ"/>
        </w:rPr>
        <w:t>imtihon</w:t>
      </w:r>
      <w:r w:rsidR="00904FD7" w:rsidRPr="004E677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4E6779">
        <w:rPr>
          <w:rFonts w:ascii="Times New Roman" w:hAnsi="Times New Roman"/>
          <w:b/>
          <w:sz w:val="28"/>
          <w:szCs w:val="28"/>
          <w:lang w:val="uz-Cyrl-UZ"/>
        </w:rPr>
        <w:t>o‘tkaziladi</w:t>
      </w:r>
    </w:p>
    <w:p w14:paraId="390A28EB" w14:textId="77777777" w:rsidR="005E3E3C" w:rsidRPr="004E6779" w:rsidRDefault="005E3E3C" w:rsidP="004B50ED">
      <w:pPr>
        <w:widowControl/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val="uz-Cyrl-UZ" w:bidi="ar-SA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973"/>
        <w:gridCol w:w="3891"/>
        <w:gridCol w:w="5430"/>
      </w:tblGrid>
      <w:tr w:rsidR="001F511B" w:rsidRPr="001F511B" w14:paraId="2B384BE4" w14:textId="77777777" w:rsidTr="0092153E">
        <w:trPr>
          <w:trHeight w:val="71"/>
        </w:trPr>
        <w:tc>
          <w:tcPr>
            <w:tcW w:w="600" w:type="dxa"/>
            <w:shd w:val="clear" w:color="auto" w:fill="auto"/>
          </w:tcPr>
          <w:p w14:paraId="3BF1DC8D" w14:textId="46156BDB" w:rsidR="004B50ED" w:rsidRPr="001F511B" w:rsidRDefault="003B5117" w:rsidP="00CD4B4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="004B50ED"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973" w:type="dxa"/>
            <w:shd w:val="clear" w:color="auto" w:fill="auto"/>
          </w:tcPr>
          <w:p w14:paraId="48A6EBDB" w14:textId="7C2AFB54" w:rsidR="004B50ED" w:rsidRPr="001F511B" w:rsidRDefault="003B5117" w:rsidP="00CD4B4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Ixtisoslik</w:t>
            </w:r>
            <w:r w:rsidR="004B50ED"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shifri</w:t>
            </w:r>
            <w:r w:rsidR="004B50ED"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va</w:t>
            </w:r>
            <w:r w:rsidR="004B50ED"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nomi</w:t>
            </w:r>
          </w:p>
        </w:tc>
        <w:tc>
          <w:tcPr>
            <w:tcW w:w="3891" w:type="dxa"/>
            <w:shd w:val="clear" w:color="auto" w:fill="auto"/>
          </w:tcPr>
          <w:p w14:paraId="46B31A35" w14:textId="00F47704" w:rsidR="004B50ED" w:rsidRPr="001F511B" w:rsidRDefault="003B5117" w:rsidP="00CD4B4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Imtihon</w:t>
            </w:r>
            <w:r w:rsidR="004B50ED"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boshlanish</w:t>
            </w:r>
            <w:r w:rsidR="004B50ED"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vaqti</w:t>
            </w:r>
          </w:p>
        </w:tc>
        <w:tc>
          <w:tcPr>
            <w:tcW w:w="5430" w:type="dxa"/>
            <w:shd w:val="clear" w:color="auto" w:fill="auto"/>
          </w:tcPr>
          <w:p w14:paraId="60014170" w14:textId="6BD1D5E0" w:rsidR="004B50ED" w:rsidRPr="001F511B" w:rsidRDefault="003B5117" w:rsidP="00CD4B4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Onlayn</w:t>
            </w:r>
            <w:r w:rsidR="004B50ED"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translyatsiya</w:t>
            </w:r>
            <w:r w:rsidR="004B50ED"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uchun</w:t>
            </w:r>
            <w:r w:rsidR="004B50ED"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511B">
              <w:rPr>
                <w:rFonts w:ascii="Times New Roman" w:hAnsi="Times New Roman"/>
                <w:b/>
                <w:bCs/>
                <w:sz w:val="24"/>
                <w:szCs w:val="24"/>
              </w:rPr>
              <w:t>havola</w:t>
            </w:r>
          </w:p>
        </w:tc>
      </w:tr>
      <w:tr w:rsidR="001F511B" w:rsidRPr="001F511B" w14:paraId="756F79A5" w14:textId="77777777" w:rsidTr="00F05528">
        <w:trPr>
          <w:trHeight w:val="71"/>
        </w:trPr>
        <w:tc>
          <w:tcPr>
            <w:tcW w:w="14894" w:type="dxa"/>
            <w:gridSpan w:val="4"/>
            <w:shd w:val="clear" w:color="auto" w:fill="auto"/>
          </w:tcPr>
          <w:p w14:paraId="1602687E" w14:textId="76007ACB" w:rsidR="003B5117" w:rsidRPr="001F511B" w:rsidRDefault="003B5117" w:rsidP="00CD4B4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1F51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Mutaxassisliklar</w:t>
            </w:r>
            <w:proofErr w:type="spellEnd"/>
          </w:p>
        </w:tc>
      </w:tr>
      <w:tr w:rsidR="001F511B" w:rsidRPr="001F511B" w14:paraId="733BC910" w14:textId="77777777" w:rsidTr="001F511B">
        <w:trPr>
          <w:trHeight w:val="456"/>
        </w:trPr>
        <w:tc>
          <w:tcPr>
            <w:tcW w:w="14894" w:type="dxa"/>
            <w:gridSpan w:val="4"/>
            <w:shd w:val="clear" w:color="auto" w:fill="auto"/>
            <w:vAlign w:val="center"/>
          </w:tcPr>
          <w:p w14:paraId="222EA9FB" w14:textId="5EE5E858" w:rsidR="00400812" w:rsidRPr="001F511B" w:rsidRDefault="003B5117" w:rsidP="001F511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T</w:t>
            </w:r>
            <w:r w:rsidRPr="001F511B">
              <w:rPr>
                <w:rFonts w:ascii="Times New Roman" w:hAnsi="Times New Roman"/>
                <w:b/>
                <w:sz w:val="24"/>
                <w:szCs w:val="24"/>
              </w:rPr>
              <w:t>ayanch</w:t>
            </w:r>
            <w:r w:rsidR="00400812" w:rsidRPr="001F51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511B">
              <w:rPr>
                <w:rFonts w:ascii="Times New Roman" w:hAnsi="Times New Roman"/>
                <w:b/>
                <w:sz w:val="24"/>
                <w:szCs w:val="24"/>
              </w:rPr>
              <w:t>doktorantura</w:t>
            </w:r>
            <w:r w:rsidR="00400812" w:rsidRPr="001F511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F511B">
              <w:rPr>
                <w:rFonts w:ascii="Times New Roman" w:hAnsi="Times New Roman"/>
                <w:b/>
                <w:sz w:val="24"/>
                <w:szCs w:val="24"/>
              </w:rPr>
              <w:t>PhD</w:t>
            </w:r>
            <w:r w:rsidR="00400812" w:rsidRPr="001F51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F511B" w:rsidRPr="001F511B" w14:paraId="6B23EB43" w14:textId="77777777" w:rsidTr="005F7DA7">
        <w:trPr>
          <w:trHeight w:val="71"/>
        </w:trPr>
        <w:tc>
          <w:tcPr>
            <w:tcW w:w="600" w:type="dxa"/>
            <w:shd w:val="clear" w:color="auto" w:fill="auto"/>
            <w:vAlign w:val="center"/>
          </w:tcPr>
          <w:p w14:paraId="1EECD141" w14:textId="10C6170A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E245E89" w14:textId="312DEC10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14.00.01 </w:t>
            </w:r>
            <w:r w:rsidR="000F18E1" w:rsidRPr="001F511B">
              <w:rPr>
                <w:rFonts w:ascii="Times New Roman" w:hAnsi="Times New Roman"/>
                <w:spacing w:val="2"/>
                <w:sz w:val="24"/>
                <w:szCs w:val="24"/>
              </w:rPr>
              <w:t>–</w:t>
            </w: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Akusherlik va ginekologiya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4CFD58C0" w14:textId="77777777" w:rsidR="003B5117" w:rsidRPr="005567A3" w:rsidRDefault="003B5117" w:rsidP="005F7D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27.11.2023 </w:t>
            </w:r>
            <w:proofErr w:type="spellStart"/>
            <w:r w:rsidRPr="005567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yil</w:t>
            </w:r>
            <w:proofErr w:type="spellEnd"/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9:</w:t>
            </w:r>
            <w:r w:rsidRPr="005567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  <w:r w:rsidR="000F18E1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567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</w:t>
            </w:r>
          </w:p>
          <w:p w14:paraId="544BA940" w14:textId="59C6C799" w:rsidR="0092153E" w:rsidRPr="005567A3" w:rsidRDefault="00372189" w:rsidP="005567A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Ilmiy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Kengashlar</w:t>
            </w:r>
            <w:proofErr w:type="spellEnd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zali</w:t>
            </w:r>
            <w:proofErr w:type="spellEnd"/>
            <w:r w:rsidR="005567A3">
              <w:rPr>
                <w:rFonts w:ascii="Times New Roman" w:hAnsi="Times New Roman"/>
                <w:bCs/>
                <w:sz w:val="24"/>
                <w:szCs w:val="24"/>
              </w:rPr>
              <w:t xml:space="preserve"> (101-xona</w:t>
            </w:r>
            <w:r w:rsidR="005567A3" w:rsidRPr="005567A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430" w:type="dxa"/>
            <w:shd w:val="clear" w:color="auto" w:fill="auto"/>
          </w:tcPr>
          <w:p w14:paraId="0BAF21EA" w14:textId="11D2A9BF" w:rsidR="001F511B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8A023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https://us02web.zoom.us/j/85728594389?pwd=djRuQ01lR0FpT1VRWWh6dC9zbGJUdz09</w:t>
              </w:r>
            </w:hyperlink>
          </w:p>
          <w:p w14:paraId="554E7456" w14:textId="77777777" w:rsidR="00372189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8C405C" w14:textId="58F009A7" w:rsidR="001F511B" w:rsidRPr="001F511B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Konferensiya identifikatori: 857 2859 4389</w:t>
            </w:r>
          </w:p>
          <w:p w14:paraId="6DE5C0FE" w14:textId="77777777" w:rsidR="000F18E1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Kirish kodi: 880031</w:t>
            </w:r>
          </w:p>
          <w:p w14:paraId="75A8E346" w14:textId="158E0DAC" w:rsidR="00372189" w:rsidRPr="00372189" w:rsidRDefault="00372189" w:rsidP="001F51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F511B" w:rsidRPr="001F511B" w14:paraId="44016833" w14:textId="77777777" w:rsidTr="005F7DA7">
        <w:trPr>
          <w:trHeight w:val="71"/>
        </w:trPr>
        <w:tc>
          <w:tcPr>
            <w:tcW w:w="600" w:type="dxa"/>
            <w:shd w:val="clear" w:color="auto" w:fill="auto"/>
            <w:vAlign w:val="center"/>
          </w:tcPr>
          <w:p w14:paraId="7D560EA1" w14:textId="1A6EA3C4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97C2275" w14:textId="346E060E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>14.00.08 – Oftalmologiya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1F509588" w14:textId="77777777" w:rsidR="003B5117" w:rsidRPr="00372189" w:rsidRDefault="003B5117" w:rsidP="005F7D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27.11.2023 </w:t>
            </w:r>
            <w:proofErr w:type="spellStart"/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yil</w:t>
            </w:r>
            <w:proofErr w:type="spellEnd"/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9: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  <w:r w:rsidR="000F18E1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</w:t>
            </w:r>
          </w:p>
          <w:p w14:paraId="5A42D8F7" w14:textId="39E40FCD" w:rsidR="0092153E" w:rsidRPr="001F511B" w:rsidRDefault="00372189" w:rsidP="005F7DA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Ilmiy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Kengashlar</w:t>
            </w:r>
            <w:proofErr w:type="spellEnd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zali</w:t>
            </w:r>
            <w:proofErr w:type="spellEnd"/>
          </w:p>
        </w:tc>
        <w:tc>
          <w:tcPr>
            <w:tcW w:w="5430" w:type="dxa"/>
            <w:shd w:val="clear" w:color="auto" w:fill="auto"/>
          </w:tcPr>
          <w:p w14:paraId="5C9F9785" w14:textId="069D22D8" w:rsidR="001F511B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8A023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https://us02web.zoom.us/j/85728594389?pwd=djRuQ01lR0FpT1VRWWh6dC9zbGJUdz09</w:t>
              </w:r>
            </w:hyperlink>
          </w:p>
          <w:p w14:paraId="7A4F52C3" w14:textId="77777777" w:rsidR="00372189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84B0A4" w14:textId="77777777" w:rsidR="001F511B" w:rsidRPr="001F511B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Konferensiya identifikatori: 857 2859 4389</w:t>
            </w:r>
          </w:p>
          <w:p w14:paraId="518A5C3D" w14:textId="0A796FEE" w:rsidR="003B5117" w:rsidRPr="001F511B" w:rsidRDefault="001F511B" w:rsidP="001F51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Kirish kodi: 880031</w:t>
            </w:r>
          </w:p>
        </w:tc>
      </w:tr>
      <w:tr w:rsidR="001F511B" w:rsidRPr="001F511B" w14:paraId="50DD3C9D" w14:textId="77777777" w:rsidTr="005F7DA7">
        <w:trPr>
          <w:trHeight w:val="71"/>
        </w:trPr>
        <w:tc>
          <w:tcPr>
            <w:tcW w:w="600" w:type="dxa"/>
            <w:shd w:val="clear" w:color="auto" w:fill="auto"/>
            <w:vAlign w:val="center"/>
          </w:tcPr>
          <w:p w14:paraId="24C760E0" w14:textId="218D5479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FDC33EA" w14:textId="091DCCC3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14.00.21 </w:t>
            </w:r>
            <w:r w:rsidR="000F18E1" w:rsidRPr="001F511B">
              <w:rPr>
                <w:rFonts w:ascii="Times New Roman" w:hAnsi="Times New Roman"/>
                <w:spacing w:val="2"/>
                <w:sz w:val="24"/>
                <w:szCs w:val="24"/>
              </w:rPr>
              <w:t>–</w:t>
            </w: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Stomatologiya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31F75E05" w14:textId="77777777" w:rsidR="003B5117" w:rsidRPr="00372189" w:rsidRDefault="003B5117" w:rsidP="005F7D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27.11.2023 </w:t>
            </w:r>
            <w:proofErr w:type="spellStart"/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yil</w:t>
            </w:r>
            <w:proofErr w:type="spellEnd"/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9: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  <w:r w:rsidR="000F18E1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</w:t>
            </w:r>
          </w:p>
          <w:p w14:paraId="0DC056E0" w14:textId="7D3EEF6E" w:rsidR="0092153E" w:rsidRPr="001F511B" w:rsidRDefault="00372189" w:rsidP="005F7DA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Ilmiy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Kengashlar</w:t>
            </w:r>
            <w:proofErr w:type="spellEnd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zali</w:t>
            </w:r>
            <w:proofErr w:type="spellEnd"/>
          </w:p>
        </w:tc>
        <w:tc>
          <w:tcPr>
            <w:tcW w:w="5430" w:type="dxa"/>
            <w:shd w:val="clear" w:color="auto" w:fill="auto"/>
          </w:tcPr>
          <w:p w14:paraId="6FC7A3BF" w14:textId="6A989314" w:rsidR="001F511B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8A023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https://us02web.zoom.us/j/85728594389?pwd=djRuQ01lR0FpT1VRWWh6dC9zbGJUdz09</w:t>
              </w:r>
            </w:hyperlink>
          </w:p>
          <w:p w14:paraId="16325C5C" w14:textId="77777777" w:rsidR="00372189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E1CF9F" w14:textId="77777777" w:rsidR="001F511B" w:rsidRPr="001F511B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Konferensiya identifikatori: 857 2859 4389</w:t>
            </w:r>
          </w:p>
          <w:p w14:paraId="26D19210" w14:textId="69E6DCB4" w:rsidR="003B5117" w:rsidRPr="001F511B" w:rsidRDefault="001F511B" w:rsidP="001F51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Kirish kodi: 880031</w:t>
            </w:r>
          </w:p>
        </w:tc>
      </w:tr>
      <w:tr w:rsidR="001F511B" w:rsidRPr="001F511B" w14:paraId="4D8D4146" w14:textId="77777777" w:rsidTr="005F7DA7">
        <w:trPr>
          <w:trHeight w:val="71"/>
        </w:trPr>
        <w:tc>
          <w:tcPr>
            <w:tcW w:w="600" w:type="dxa"/>
            <w:shd w:val="clear" w:color="auto" w:fill="auto"/>
            <w:vAlign w:val="center"/>
          </w:tcPr>
          <w:p w14:paraId="5CE1761C" w14:textId="45EE5743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07D000A" w14:textId="6DC49828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14.00.27 </w:t>
            </w:r>
            <w:r w:rsidR="000F18E1" w:rsidRPr="001F511B">
              <w:rPr>
                <w:rFonts w:ascii="Times New Roman" w:hAnsi="Times New Roman"/>
                <w:spacing w:val="2"/>
                <w:sz w:val="24"/>
                <w:szCs w:val="24"/>
              </w:rPr>
              <w:t>–</w:t>
            </w: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Xirurgiya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2BEF95AF" w14:textId="77777777" w:rsidR="003B5117" w:rsidRPr="00372189" w:rsidRDefault="003B5117" w:rsidP="005F7D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27.11.2023 </w:t>
            </w:r>
            <w:proofErr w:type="spellStart"/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yil</w:t>
            </w:r>
            <w:proofErr w:type="spellEnd"/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9: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  <w:r w:rsidR="000F18E1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</w:t>
            </w:r>
          </w:p>
          <w:p w14:paraId="667760BD" w14:textId="7274457F" w:rsidR="0092153E" w:rsidRPr="001F511B" w:rsidRDefault="00372189" w:rsidP="005F7DA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Ilmiy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Kengashlar</w:t>
            </w:r>
            <w:proofErr w:type="spellEnd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zali</w:t>
            </w:r>
            <w:proofErr w:type="spellEnd"/>
          </w:p>
        </w:tc>
        <w:tc>
          <w:tcPr>
            <w:tcW w:w="5430" w:type="dxa"/>
            <w:shd w:val="clear" w:color="auto" w:fill="auto"/>
          </w:tcPr>
          <w:p w14:paraId="58ADCC57" w14:textId="1DDBD977" w:rsidR="001F511B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8A023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https://us02web.zoom.us/j/85728594389?pwd=djRuQ01lR0FpT1VRWWh6dC9zbGJUdz09</w:t>
              </w:r>
            </w:hyperlink>
          </w:p>
          <w:p w14:paraId="655E2C83" w14:textId="77777777" w:rsidR="00372189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85157A" w14:textId="77777777" w:rsidR="001F511B" w:rsidRPr="001F511B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Konferensiya identifikatori: 857 2859 4389</w:t>
            </w:r>
          </w:p>
          <w:p w14:paraId="0CC71C16" w14:textId="7295A410" w:rsidR="003B5117" w:rsidRPr="001F511B" w:rsidRDefault="001F511B" w:rsidP="001F51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Kirish kodi: 880031</w:t>
            </w:r>
          </w:p>
        </w:tc>
      </w:tr>
      <w:tr w:rsidR="001F511B" w:rsidRPr="001F511B" w14:paraId="2CDA4CCC" w14:textId="77777777" w:rsidTr="001F511B">
        <w:trPr>
          <w:trHeight w:val="498"/>
        </w:trPr>
        <w:tc>
          <w:tcPr>
            <w:tcW w:w="14894" w:type="dxa"/>
            <w:gridSpan w:val="4"/>
            <w:shd w:val="clear" w:color="auto" w:fill="auto"/>
            <w:vAlign w:val="center"/>
          </w:tcPr>
          <w:p w14:paraId="705CA2B1" w14:textId="0580DA1F" w:rsidR="001F511B" w:rsidRPr="001F511B" w:rsidRDefault="003B5117" w:rsidP="001F51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51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Musta</w:t>
            </w:r>
            <w:proofErr w:type="spellEnd"/>
            <w:r w:rsidRPr="001F511B">
              <w:rPr>
                <w:rFonts w:ascii="Times New Roman" w:hAnsi="Times New Roman"/>
                <w:b/>
                <w:sz w:val="24"/>
                <w:szCs w:val="24"/>
              </w:rPr>
              <w:t>qil izlanuvchi (</w:t>
            </w:r>
            <w:r w:rsidRPr="001F51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DSc</w:t>
            </w:r>
            <w:r w:rsidRPr="001F511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F511B" w:rsidRPr="001F511B" w14:paraId="505ACDCC" w14:textId="77777777" w:rsidTr="005F7DA7">
        <w:trPr>
          <w:trHeight w:val="586"/>
        </w:trPr>
        <w:tc>
          <w:tcPr>
            <w:tcW w:w="600" w:type="dxa"/>
            <w:shd w:val="clear" w:color="auto" w:fill="auto"/>
            <w:vAlign w:val="center"/>
          </w:tcPr>
          <w:p w14:paraId="4DC1088C" w14:textId="77777777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1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4C280CC" w14:textId="4718052D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10.00.01 </w:t>
            </w:r>
            <w:r w:rsidR="000F18E1" w:rsidRPr="001F511B">
              <w:rPr>
                <w:rFonts w:ascii="Times New Roman" w:hAnsi="Times New Roman"/>
                <w:spacing w:val="2"/>
                <w:sz w:val="24"/>
                <w:szCs w:val="24"/>
              </w:rPr>
              <w:t>–</w:t>
            </w: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Oʻzbek tili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3D1A57E8" w14:textId="77777777" w:rsidR="003B5117" w:rsidRPr="00372189" w:rsidRDefault="003B5117" w:rsidP="005F7D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27.11.2023 </w:t>
            </w:r>
            <w:proofErr w:type="spellStart"/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yil</w:t>
            </w:r>
            <w:proofErr w:type="spellEnd"/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  <w:r w:rsidR="000F18E1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</w:t>
            </w:r>
          </w:p>
          <w:p w14:paraId="3A055789" w14:textId="719B009C" w:rsidR="0092153E" w:rsidRPr="001F511B" w:rsidRDefault="00372189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Ilmiy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Kengashlar</w:t>
            </w:r>
            <w:proofErr w:type="spellEnd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zali</w:t>
            </w:r>
            <w:proofErr w:type="spellEnd"/>
          </w:p>
        </w:tc>
        <w:tc>
          <w:tcPr>
            <w:tcW w:w="5430" w:type="dxa"/>
            <w:shd w:val="clear" w:color="auto" w:fill="auto"/>
          </w:tcPr>
          <w:p w14:paraId="71C3E33C" w14:textId="128A795A" w:rsidR="001F511B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8A023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https://us02web.zoom.us/j/85728594389?pwd=djRuQ01lR0FpT1VRWWh6dC9zbGJUdz09</w:t>
              </w:r>
            </w:hyperlink>
          </w:p>
          <w:p w14:paraId="1D87B15F" w14:textId="77777777" w:rsidR="001F511B" w:rsidRPr="001F511B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F16485" w14:textId="77777777" w:rsidR="001F511B" w:rsidRPr="001F511B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Konferensiya identifikatori: 857 2859 4389</w:t>
            </w:r>
          </w:p>
          <w:p w14:paraId="79FBEA5C" w14:textId="01A9EF34" w:rsidR="003B5117" w:rsidRPr="001F511B" w:rsidRDefault="001F511B" w:rsidP="001F51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Kirish kodi: 880031</w:t>
            </w:r>
          </w:p>
        </w:tc>
      </w:tr>
      <w:tr w:rsidR="001F511B" w:rsidRPr="001F511B" w14:paraId="31CA7BE0" w14:textId="77777777" w:rsidTr="005F7DA7">
        <w:trPr>
          <w:trHeight w:val="586"/>
        </w:trPr>
        <w:tc>
          <w:tcPr>
            <w:tcW w:w="600" w:type="dxa"/>
            <w:shd w:val="clear" w:color="auto" w:fill="auto"/>
            <w:vAlign w:val="center"/>
          </w:tcPr>
          <w:p w14:paraId="31CDF02C" w14:textId="75D7AB34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1F51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48395AF" w14:textId="3CDCE2EC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13.00.02 </w:t>
            </w:r>
            <w:r w:rsidR="000F18E1" w:rsidRPr="001F511B">
              <w:rPr>
                <w:rFonts w:ascii="Times New Roman" w:hAnsi="Times New Roman"/>
                <w:spacing w:val="2"/>
                <w:sz w:val="24"/>
                <w:szCs w:val="24"/>
              </w:rPr>
              <w:t>–</w:t>
            </w: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Ta’lim va tarbiya nazariyasi va metodikasi (sohalar boʻyicha)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6D06A537" w14:textId="77777777" w:rsidR="003B5117" w:rsidRPr="00372189" w:rsidRDefault="003B5117" w:rsidP="005F7D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27.11.2023 </w:t>
            </w:r>
            <w:proofErr w:type="spellStart"/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yil</w:t>
            </w:r>
            <w:proofErr w:type="spellEnd"/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  <w:r w:rsidR="000F18E1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</w:t>
            </w:r>
          </w:p>
          <w:p w14:paraId="07124247" w14:textId="62735B07" w:rsidR="0092153E" w:rsidRPr="001F511B" w:rsidRDefault="00372189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Ilmiy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Kengashlar</w:t>
            </w:r>
            <w:proofErr w:type="spellEnd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zali</w:t>
            </w:r>
            <w:proofErr w:type="spellEnd"/>
          </w:p>
        </w:tc>
        <w:tc>
          <w:tcPr>
            <w:tcW w:w="5430" w:type="dxa"/>
            <w:shd w:val="clear" w:color="auto" w:fill="auto"/>
          </w:tcPr>
          <w:p w14:paraId="6F4A49CC" w14:textId="58C8D996" w:rsidR="001F511B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Pr="008A023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https://us02web.zoom.us/j/85728594389?pwd=djRuQ01lR0FpT1VRWWh6dC9zbGJUdz09</w:t>
              </w:r>
            </w:hyperlink>
          </w:p>
          <w:p w14:paraId="5C3271AF" w14:textId="77777777" w:rsidR="00372189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FE18E2" w14:textId="77777777" w:rsidR="001F511B" w:rsidRPr="001F511B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Konferensiya identifikatori: 857 2859 4389</w:t>
            </w:r>
          </w:p>
          <w:p w14:paraId="62856041" w14:textId="220D4DA0" w:rsidR="003B5117" w:rsidRPr="001F511B" w:rsidRDefault="001F511B" w:rsidP="001F51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Kirish kodi: 880031</w:t>
            </w:r>
          </w:p>
        </w:tc>
      </w:tr>
      <w:tr w:rsidR="001F511B" w:rsidRPr="001F511B" w14:paraId="058BA85F" w14:textId="77777777" w:rsidTr="001F511B">
        <w:trPr>
          <w:trHeight w:val="558"/>
        </w:trPr>
        <w:tc>
          <w:tcPr>
            <w:tcW w:w="14894" w:type="dxa"/>
            <w:gridSpan w:val="4"/>
            <w:shd w:val="clear" w:color="auto" w:fill="auto"/>
            <w:vAlign w:val="center"/>
          </w:tcPr>
          <w:p w14:paraId="43E6BA73" w14:textId="0B73B02A" w:rsidR="003B5117" w:rsidRPr="001F511B" w:rsidRDefault="003B5117" w:rsidP="001F51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51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Musta</w:t>
            </w:r>
            <w:proofErr w:type="spellEnd"/>
            <w:r w:rsidRPr="001F511B">
              <w:rPr>
                <w:rFonts w:ascii="Times New Roman" w:hAnsi="Times New Roman"/>
                <w:b/>
                <w:sz w:val="24"/>
                <w:szCs w:val="24"/>
              </w:rPr>
              <w:t>qil izlanuvchi  (PhD)</w:t>
            </w:r>
          </w:p>
        </w:tc>
      </w:tr>
      <w:tr w:rsidR="001F511B" w:rsidRPr="001F511B" w14:paraId="3BFE436A" w14:textId="77777777" w:rsidTr="005F7DA7">
        <w:trPr>
          <w:trHeight w:val="586"/>
        </w:trPr>
        <w:tc>
          <w:tcPr>
            <w:tcW w:w="600" w:type="dxa"/>
            <w:shd w:val="clear" w:color="auto" w:fill="auto"/>
            <w:vAlign w:val="center"/>
          </w:tcPr>
          <w:p w14:paraId="6E20C757" w14:textId="7AA01EFF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A8C4837" w14:textId="04696885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13.00.02 </w:t>
            </w:r>
            <w:r w:rsidR="000F18E1" w:rsidRPr="001F511B">
              <w:rPr>
                <w:rFonts w:ascii="Times New Roman" w:hAnsi="Times New Roman"/>
                <w:spacing w:val="2"/>
                <w:sz w:val="24"/>
                <w:szCs w:val="24"/>
              </w:rPr>
              <w:t>–</w:t>
            </w: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Ta’lim va tarbiya nazariyasi va metodikasi (sohalar boʻyicha)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75AC32AB" w14:textId="77777777" w:rsidR="003B5117" w:rsidRPr="00372189" w:rsidRDefault="003B5117" w:rsidP="005F7DA7">
            <w:pPr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1F511B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27.11.2023 </w:t>
            </w:r>
            <w:proofErr w:type="spellStart"/>
            <w:r w:rsidRPr="00372189">
              <w:rPr>
                <w:rFonts w:ascii="Times New Roman" w:hAnsi="Times New Roman" w:cs="Times New Roman"/>
                <w:bCs/>
                <w:color w:val="auto"/>
                <w:lang w:val="en-US"/>
              </w:rPr>
              <w:t>yil</w:t>
            </w:r>
            <w:proofErr w:type="spellEnd"/>
            <w:r w:rsidRPr="001F511B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r w:rsidRPr="00372189">
              <w:rPr>
                <w:rFonts w:ascii="Times New Roman" w:hAnsi="Times New Roman" w:cs="Times New Roman"/>
                <w:bCs/>
                <w:color w:val="auto"/>
                <w:lang w:val="en-US"/>
              </w:rPr>
              <w:t>10</w:t>
            </w:r>
            <w:r w:rsidRPr="001F511B">
              <w:rPr>
                <w:rFonts w:ascii="Times New Roman" w:hAnsi="Times New Roman" w:cs="Times New Roman"/>
                <w:bCs/>
                <w:color w:val="auto"/>
                <w:lang w:val="en-US"/>
              </w:rPr>
              <w:t>:</w:t>
            </w:r>
            <w:r w:rsidRPr="00372189">
              <w:rPr>
                <w:rFonts w:ascii="Times New Roman" w:hAnsi="Times New Roman" w:cs="Times New Roman"/>
                <w:bCs/>
                <w:color w:val="auto"/>
                <w:lang w:val="en-US"/>
              </w:rPr>
              <w:t>00</w:t>
            </w:r>
            <w:r w:rsidR="000F18E1" w:rsidRPr="001F511B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r w:rsidRPr="00372189">
              <w:rPr>
                <w:rFonts w:ascii="Times New Roman" w:hAnsi="Times New Roman" w:cs="Times New Roman"/>
                <w:bCs/>
                <w:color w:val="auto"/>
                <w:lang w:val="en-US"/>
              </w:rPr>
              <w:t>da</w:t>
            </w:r>
          </w:p>
          <w:p w14:paraId="2140F752" w14:textId="7E780D35" w:rsidR="0092153E" w:rsidRPr="001F511B" w:rsidRDefault="00372189" w:rsidP="005F7DA7">
            <w:pPr>
              <w:jc w:val="center"/>
              <w:rPr>
                <w:rFonts w:ascii="Times New Roman" w:hAnsi="Times New Roman" w:cs="Times New Roman"/>
                <w:color w:val="auto"/>
                <w:lang w:val="uz-Cyrl-UZ"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lang w:val="en-US"/>
              </w:rPr>
              <w:t>Ilmiy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 w:cs="Times New Roman"/>
                <w:bCs/>
                <w:color w:val="auto"/>
                <w:lang w:val="en-US"/>
              </w:rPr>
              <w:t>Kengashlar</w:t>
            </w:r>
            <w:proofErr w:type="spellEnd"/>
            <w:r w:rsidR="0092153E" w:rsidRPr="001F511B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 w:cs="Times New Roman"/>
                <w:bCs/>
                <w:color w:val="auto"/>
                <w:lang w:val="en-US"/>
              </w:rPr>
              <w:t>zali</w:t>
            </w:r>
            <w:proofErr w:type="spellEnd"/>
          </w:p>
        </w:tc>
        <w:tc>
          <w:tcPr>
            <w:tcW w:w="5430" w:type="dxa"/>
            <w:shd w:val="clear" w:color="auto" w:fill="auto"/>
          </w:tcPr>
          <w:p w14:paraId="7367BD73" w14:textId="01C420FE" w:rsidR="001F511B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8A023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https://us02web.zoom.us/j/85728594389?pwd=djRuQ01lR0FpT1VRWWh6dC9zbGJUdz09</w:t>
              </w:r>
            </w:hyperlink>
          </w:p>
          <w:p w14:paraId="0DC185AC" w14:textId="77777777" w:rsidR="00372189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DBEC2C" w14:textId="77777777" w:rsidR="001F511B" w:rsidRPr="001F511B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Konferensiya identifikatori: 857 2859 4389</w:t>
            </w:r>
          </w:p>
          <w:p w14:paraId="1BDE58B8" w14:textId="29003684" w:rsidR="003B5117" w:rsidRPr="001F511B" w:rsidRDefault="001F511B" w:rsidP="001F51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Kirish kodi: 880031</w:t>
            </w:r>
          </w:p>
        </w:tc>
      </w:tr>
      <w:tr w:rsidR="001F511B" w:rsidRPr="001F511B" w14:paraId="21ABC31F" w14:textId="77777777" w:rsidTr="005F7DA7">
        <w:trPr>
          <w:trHeight w:val="586"/>
        </w:trPr>
        <w:tc>
          <w:tcPr>
            <w:tcW w:w="600" w:type="dxa"/>
            <w:shd w:val="clear" w:color="auto" w:fill="auto"/>
            <w:vAlign w:val="center"/>
          </w:tcPr>
          <w:p w14:paraId="0665A48F" w14:textId="0B3E9328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466C8C3" w14:textId="143646E4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>14.00.14 – Onkologiya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527B6509" w14:textId="77777777" w:rsidR="003B5117" w:rsidRPr="00372189" w:rsidRDefault="003B5117" w:rsidP="005F7D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27.11.2023 </w:t>
            </w:r>
            <w:proofErr w:type="spellStart"/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yil</w:t>
            </w:r>
            <w:proofErr w:type="spellEnd"/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  <w:r w:rsidR="000F18E1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</w:t>
            </w:r>
          </w:p>
          <w:p w14:paraId="763086E7" w14:textId="2BC31A0D" w:rsidR="0092153E" w:rsidRPr="001F511B" w:rsidRDefault="00372189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Ilmiy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Kengashlar</w:t>
            </w:r>
            <w:proofErr w:type="spellEnd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zali</w:t>
            </w:r>
            <w:proofErr w:type="spellEnd"/>
          </w:p>
        </w:tc>
        <w:tc>
          <w:tcPr>
            <w:tcW w:w="5430" w:type="dxa"/>
            <w:shd w:val="clear" w:color="auto" w:fill="auto"/>
          </w:tcPr>
          <w:p w14:paraId="08383A67" w14:textId="007B1AD8" w:rsidR="001F511B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8A023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https://us02web.zoom.us/j/85728594389?pwd=djRuQ01lR0FpT1VRWWh6dC9zbGJUdz09</w:t>
              </w:r>
            </w:hyperlink>
          </w:p>
          <w:p w14:paraId="2B49AB0E" w14:textId="77777777" w:rsidR="00372189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2529BA" w14:textId="77777777" w:rsidR="001F511B" w:rsidRPr="001F511B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Konferensiya identifikatori: 857 2859 4389</w:t>
            </w:r>
          </w:p>
          <w:p w14:paraId="3EB4303F" w14:textId="5CBEBA22" w:rsidR="003B5117" w:rsidRPr="001F511B" w:rsidRDefault="001F511B" w:rsidP="001F51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Kirish kodi: 880031</w:t>
            </w:r>
          </w:p>
        </w:tc>
      </w:tr>
      <w:tr w:rsidR="001F511B" w:rsidRPr="001F511B" w14:paraId="5F66F72B" w14:textId="77777777" w:rsidTr="005F7DA7">
        <w:trPr>
          <w:trHeight w:val="586"/>
        </w:trPr>
        <w:tc>
          <w:tcPr>
            <w:tcW w:w="600" w:type="dxa"/>
            <w:shd w:val="clear" w:color="auto" w:fill="auto"/>
            <w:vAlign w:val="center"/>
          </w:tcPr>
          <w:p w14:paraId="519F543E" w14:textId="11D74A00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86FB1E0" w14:textId="40A1EADA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>14.00.19</w:t>
            </w:r>
            <w:r w:rsidR="000F18E1" w:rsidRPr="001F511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="000F18E1" w:rsidRPr="001F511B">
              <w:rPr>
                <w:rFonts w:ascii="Times New Roman" w:hAnsi="Times New Roman"/>
                <w:spacing w:val="2"/>
                <w:sz w:val="24"/>
                <w:szCs w:val="24"/>
              </w:rPr>
              <w:t>–</w:t>
            </w: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Tibbiy radiologiya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79F86C73" w14:textId="77777777" w:rsidR="003B5117" w:rsidRPr="00372189" w:rsidRDefault="003B5117" w:rsidP="005F7D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27.11.2023 </w:t>
            </w:r>
            <w:proofErr w:type="spellStart"/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yil</w:t>
            </w:r>
            <w:proofErr w:type="spellEnd"/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  <w:r w:rsidR="000F18E1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</w:t>
            </w:r>
          </w:p>
          <w:p w14:paraId="2007D909" w14:textId="749D2FE0" w:rsidR="0092153E" w:rsidRPr="001F511B" w:rsidRDefault="00372189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Ilmiy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Kengashlar</w:t>
            </w:r>
            <w:proofErr w:type="spellEnd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zali</w:t>
            </w:r>
            <w:proofErr w:type="spellEnd"/>
          </w:p>
        </w:tc>
        <w:tc>
          <w:tcPr>
            <w:tcW w:w="5430" w:type="dxa"/>
            <w:shd w:val="clear" w:color="auto" w:fill="auto"/>
          </w:tcPr>
          <w:p w14:paraId="1BF7840B" w14:textId="091CA745" w:rsidR="001F511B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8A023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https://us02web.zoom.us/j/85728594389?pwd=djRuQ01lR0FpT1VRWWh6dC9zbGJUdz09</w:t>
              </w:r>
            </w:hyperlink>
          </w:p>
          <w:p w14:paraId="3F9C0DFB" w14:textId="77777777" w:rsidR="00372189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915DBC" w14:textId="77777777" w:rsidR="001F511B" w:rsidRPr="001F511B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Konferensiya identifikatori: 857 2859 4389</w:t>
            </w:r>
          </w:p>
          <w:p w14:paraId="681DEF01" w14:textId="40C5B091" w:rsidR="003B5117" w:rsidRPr="001F511B" w:rsidRDefault="001F511B" w:rsidP="001F51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Kirish kodi: 880031</w:t>
            </w:r>
          </w:p>
        </w:tc>
      </w:tr>
      <w:tr w:rsidR="001F511B" w:rsidRPr="001F511B" w14:paraId="6C59D047" w14:textId="77777777" w:rsidTr="005F7DA7">
        <w:trPr>
          <w:trHeight w:val="586"/>
        </w:trPr>
        <w:tc>
          <w:tcPr>
            <w:tcW w:w="600" w:type="dxa"/>
            <w:shd w:val="clear" w:color="auto" w:fill="auto"/>
            <w:vAlign w:val="center"/>
          </w:tcPr>
          <w:p w14:paraId="7CD6AAC2" w14:textId="347F4719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261C432" w14:textId="096F5DEE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F511B">
              <w:rPr>
                <w:rFonts w:ascii="Times New Roman" w:hAnsi="Times New Roman"/>
                <w:sz w:val="24"/>
                <w:szCs w:val="24"/>
              </w:rPr>
              <w:t xml:space="preserve">14.00.27 </w:t>
            </w:r>
            <w:r w:rsidR="000F18E1" w:rsidRPr="001F51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F511B">
              <w:rPr>
                <w:rFonts w:ascii="Times New Roman" w:hAnsi="Times New Roman"/>
                <w:sz w:val="24"/>
                <w:szCs w:val="24"/>
              </w:rPr>
              <w:t xml:space="preserve"> Xirurgiya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31FE329C" w14:textId="77777777" w:rsidR="003B5117" w:rsidRPr="00372189" w:rsidRDefault="003B5117" w:rsidP="005F7D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27.11.2023 </w:t>
            </w:r>
            <w:proofErr w:type="spellStart"/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yil</w:t>
            </w:r>
            <w:proofErr w:type="spellEnd"/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  <w:r w:rsidR="000F18E1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</w:t>
            </w:r>
          </w:p>
          <w:p w14:paraId="0BB0856A" w14:textId="5AC2A042" w:rsidR="0092153E" w:rsidRPr="001F511B" w:rsidRDefault="00372189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Ilmiy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Kengashlar</w:t>
            </w:r>
            <w:proofErr w:type="spellEnd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zali</w:t>
            </w:r>
            <w:proofErr w:type="spellEnd"/>
          </w:p>
        </w:tc>
        <w:tc>
          <w:tcPr>
            <w:tcW w:w="5430" w:type="dxa"/>
            <w:shd w:val="clear" w:color="auto" w:fill="auto"/>
          </w:tcPr>
          <w:p w14:paraId="7B137826" w14:textId="7F0D6301" w:rsidR="001F511B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Pr="008A023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https://us02web.zoom.us/j/85728594389?pwd=djRuQ01lR0FpT1VRWWh6dC9zbGJUdz09</w:t>
              </w:r>
            </w:hyperlink>
          </w:p>
          <w:p w14:paraId="6303C51F" w14:textId="77777777" w:rsidR="00372189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F54E6E" w14:textId="77777777" w:rsidR="001F511B" w:rsidRPr="001F511B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Konferensiya identifikatori: 857 2859 4389</w:t>
            </w:r>
          </w:p>
          <w:p w14:paraId="0DFADF6B" w14:textId="41CE98EB" w:rsidR="003B5117" w:rsidRPr="001F511B" w:rsidRDefault="001F511B" w:rsidP="001F51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Kirish kodi: 880031</w:t>
            </w:r>
          </w:p>
        </w:tc>
      </w:tr>
      <w:tr w:rsidR="001F511B" w:rsidRPr="001F511B" w14:paraId="5540D4BA" w14:textId="77777777" w:rsidTr="005F7DA7">
        <w:trPr>
          <w:trHeight w:val="586"/>
        </w:trPr>
        <w:tc>
          <w:tcPr>
            <w:tcW w:w="600" w:type="dxa"/>
            <w:shd w:val="clear" w:color="auto" w:fill="auto"/>
            <w:vAlign w:val="center"/>
          </w:tcPr>
          <w:p w14:paraId="299DAAD9" w14:textId="79E07F44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0AFFF55" w14:textId="72439335" w:rsidR="003B5117" w:rsidRPr="001F511B" w:rsidRDefault="003B5117" w:rsidP="005F7DA7">
            <w:pPr>
              <w:pStyle w:val="a3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14.00.43 </w:t>
            </w:r>
            <w:r w:rsidR="000F18E1" w:rsidRPr="001F511B">
              <w:rPr>
                <w:rFonts w:ascii="Times New Roman" w:hAnsi="Times New Roman"/>
                <w:spacing w:val="2"/>
                <w:sz w:val="24"/>
                <w:szCs w:val="24"/>
              </w:rPr>
              <w:t>–</w:t>
            </w:r>
            <w:r w:rsidRPr="001F51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Profilaktik tibbiyot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5C4A4853" w14:textId="77777777" w:rsidR="003B5117" w:rsidRPr="00372189" w:rsidRDefault="003B5117" w:rsidP="005F7D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27.11.2023 </w:t>
            </w:r>
            <w:proofErr w:type="spellStart"/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yil</w:t>
            </w:r>
            <w:proofErr w:type="spellEnd"/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</w:t>
            </w:r>
            <w:r w:rsidR="000F18E1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721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</w:t>
            </w:r>
          </w:p>
          <w:p w14:paraId="1AE311B5" w14:textId="0587CB44" w:rsidR="0092153E" w:rsidRPr="001F511B" w:rsidRDefault="00372189" w:rsidP="005F7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Ilmiy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Kengashlar</w:t>
            </w:r>
            <w:proofErr w:type="spellEnd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153E" w:rsidRPr="001F511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zali</w:t>
            </w:r>
            <w:proofErr w:type="spellEnd"/>
          </w:p>
        </w:tc>
        <w:tc>
          <w:tcPr>
            <w:tcW w:w="5430" w:type="dxa"/>
            <w:shd w:val="clear" w:color="auto" w:fill="auto"/>
          </w:tcPr>
          <w:p w14:paraId="2DCD49BC" w14:textId="4673C971" w:rsidR="001F511B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8A023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https://us02web.zoom.us/j/85728594389?pwd=djRuQ01lR0FpT1VRWWh6dC9zbGJUdz09</w:t>
              </w:r>
            </w:hyperlink>
          </w:p>
          <w:p w14:paraId="2229BBF3" w14:textId="77777777" w:rsidR="00372189" w:rsidRPr="00372189" w:rsidRDefault="00372189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928D62" w14:textId="77777777" w:rsidR="001F511B" w:rsidRPr="001F511B" w:rsidRDefault="001F511B" w:rsidP="001F51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Konferensiya identifikatori: 857 2859 4389</w:t>
            </w:r>
          </w:p>
          <w:p w14:paraId="142B1E94" w14:textId="0C46CB83" w:rsidR="003B5117" w:rsidRPr="001F511B" w:rsidRDefault="001F511B" w:rsidP="001F511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511B">
              <w:rPr>
                <w:rFonts w:ascii="Times New Roman" w:hAnsi="Times New Roman"/>
                <w:bCs/>
                <w:sz w:val="24"/>
                <w:szCs w:val="24"/>
              </w:rPr>
              <w:t>Kirish kodi: 880031</w:t>
            </w:r>
          </w:p>
        </w:tc>
      </w:tr>
    </w:tbl>
    <w:p w14:paraId="4695E70C" w14:textId="77777777" w:rsidR="00195F20" w:rsidRPr="004B50ED" w:rsidRDefault="00195F20" w:rsidP="003B5117">
      <w:pPr>
        <w:rPr>
          <w:lang w:val="uz-Cyrl-UZ"/>
        </w:rPr>
      </w:pPr>
    </w:p>
    <w:sectPr w:rsidR="00195F20" w:rsidRPr="004B50ED" w:rsidSect="006A5B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2"/>
    <w:rsid w:val="000F18E1"/>
    <w:rsid w:val="00195F20"/>
    <w:rsid w:val="001F511B"/>
    <w:rsid w:val="00372189"/>
    <w:rsid w:val="003B5117"/>
    <w:rsid w:val="003C706A"/>
    <w:rsid w:val="003D2478"/>
    <w:rsid w:val="00400812"/>
    <w:rsid w:val="004273E5"/>
    <w:rsid w:val="00472E94"/>
    <w:rsid w:val="004844AB"/>
    <w:rsid w:val="004B50ED"/>
    <w:rsid w:val="004E6779"/>
    <w:rsid w:val="005567A3"/>
    <w:rsid w:val="005E3E3C"/>
    <w:rsid w:val="005F7DA7"/>
    <w:rsid w:val="006A4556"/>
    <w:rsid w:val="006A5BC0"/>
    <w:rsid w:val="00842862"/>
    <w:rsid w:val="00904FD7"/>
    <w:rsid w:val="0092153E"/>
    <w:rsid w:val="009C5922"/>
    <w:rsid w:val="009D3554"/>
    <w:rsid w:val="00A824E6"/>
    <w:rsid w:val="00AA5340"/>
    <w:rsid w:val="00C0384F"/>
    <w:rsid w:val="00C12608"/>
    <w:rsid w:val="00D47FC4"/>
    <w:rsid w:val="00F23FA9"/>
    <w:rsid w:val="00F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4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ED"/>
    <w:pPr>
      <w:spacing w:after="0" w:line="240" w:lineRule="auto"/>
    </w:pPr>
    <w:rPr>
      <w:rFonts w:ascii="Calibri" w:eastAsia="Calibri" w:hAnsi="Calibri" w:cs="Times New Roman"/>
      <w:lang w:val="uz-Cyrl-UZ"/>
    </w:rPr>
  </w:style>
  <w:style w:type="character" w:styleId="a4">
    <w:name w:val="Hyperlink"/>
    <w:basedOn w:val="a0"/>
    <w:uiPriority w:val="99"/>
    <w:unhideWhenUsed/>
    <w:rsid w:val="00F23F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3F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ED"/>
    <w:pPr>
      <w:spacing w:after="0" w:line="240" w:lineRule="auto"/>
    </w:pPr>
    <w:rPr>
      <w:rFonts w:ascii="Calibri" w:eastAsia="Calibri" w:hAnsi="Calibri" w:cs="Times New Roman"/>
      <w:lang w:val="uz-Cyrl-UZ"/>
    </w:rPr>
  </w:style>
  <w:style w:type="character" w:styleId="a4">
    <w:name w:val="Hyperlink"/>
    <w:basedOn w:val="a0"/>
    <w:uiPriority w:val="99"/>
    <w:unhideWhenUsed/>
    <w:rsid w:val="00F23F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3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728594389?pwd=djRuQ01lR0FpT1VRWWh6dC9zbGJUdz09" TargetMode="External"/><Relationship Id="rId13" Type="http://schemas.openxmlformats.org/officeDocument/2006/relationships/hyperlink" Target="https://us02web.zoom.us/j/85728594389?pwd=djRuQ01lR0FpT1VRWWh6dC9zbGJU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728594389?pwd=djRuQ01lR0FpT1VRWWh6dC9zbGJUdz09" TargetMode="External"/><Relationship Id="rId12" Type="http://schemas.openxmlformats.org/officeDocument/2006/relationships/hyperlink" Target="https://us02web.zoom.us/j/85728594389?pwd=djRuQ01lR0FpT1VRWWh6dC9zbGJUdz0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85728594389?pwd=djRuQ01lR0FpT1VRWWh6dC9zbGJUdz09" TargetMode="External"/><Relationship Id="rId11" Type="http://schemas.openxmlformats.org/officeDocument/2006/relationships/hyperlink" Target="https://us02web.zoom.us/j/85728594389?pwd=djRuQ01lR0FpT1VRWWh6dC9zbGJUdz09" TargetMode="External"/><Relationship Id="rId5" Type="http://schemas.openxmlformats.org/officeDocument/2006/relationships/hyperlink" Target="https://us02web.zoom.us/j/85728594389?pwd=djRuQ01lR0FpT1VRWWh6dC9zbGJUdz09" TargetMode="External"/><Relationship Id="rId15" Type="http://schemas.openxmlformats.org/officeDocument/2006/relationships/hyperlink" Target="https://us02web.zoom.us/j/85728594389?pwd=djRuQ01lR0FpT1VRWWh6dC9zbGJUdz09" TargetMode="External"/><Relationship Id="rId10" Type="http://schemas.openxmlformats.org/officeDocument/2006/relationships/hyperlink" Target="https://us02web.zoom.us/j/85728594389?pwd=djRuQ01lR0FpT1VRWWh6dC9zbGJU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728594389?pwd=djRuQ01lR0FpT1VRWWh6dC9zbGJUdz09" TargetMode="External"/><Relationship Id="rId14" Type="http://schemas.openxmlformats.org/officeDocument/2006/relationships/hyperlink" Target="https://us02web.zoom.us/j/85728594389?pwd=djRuQ01lR0FpT1VRWWh6dC9zbGJU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Akida</dc:creator>
  <cp:lastModifiedBy>user</cp:lastModifiedBy>
  <cp:revision>8</cp:revision>
  <dcterms:created xsi:type="dcterms:W3CDTF">2023-11-23T06:11:00Z</dcterms:created>
  <dcterms:modified xsi:type="dcterms:W3CDTF">2023-11-24T15:30:00Z</dcterms:modified>
</cp:coreProperties>
</file>